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5720" w14:textId="77777777" w:rsidR="00D71A70" w:rsidRDefault="00D71A70">
      <w:pPr>
        <w:rPr>
          <w:sz w:val="32"/>
          <w:szCs w:val="32"/>
        </w:rPr>
      </w:pPr>
    </w:p>
    <w:p w14:paraId="3EC54975" w14:textId="77777777" w:rsidR="00D71A70" w:rsidRDefault="00000000">
      <w:pPr>
        <w:shd w:val="clear" w:color="auto" w:fill="000000"/>
        <w:jc w:val="center"/>
        <w:rPr>
          <w:sz w:val="32"/>
          <w:szCs w:val="32"/>
        </w:rPr>
      </w:pPr>
      <w:r>
        <w:rPr>
          <w:b/>
          <w:sz w:val="32"/>
          <w:szCs w:val="32"/>
        </w:rPr>
        <w:t>AMERICA-ITALY SOCIETY OF PHILADELPHIA</w:t>
      </w:r>
    </w:p>
    <w:p w14:paraId="319FD776" w14:textId="77777777" w:rsidR="00D71A70" w:rsidRDefault="00000000">
      <w:pPr>
        <w:shd w:val="clear" w:color="auto" w:fill="000000"/>
        <w:jc w:val="center"/>
        <w:rPr>
          <w:sz w:val="32"/>
          <w:szCs w:val="32"/>
        </w:rPr>
      </w:pPr>
      <w:r>
        <w:rPr>
          <w:b/>
          <w:sz w:val="32"/>
          <w:szCs w:val="32"/>
        </w:rPr>
        <w:t>Membership Enrollment Form</w:t>
      </w:r>
    </w:p>
    <w:p w14:paraId="5C19880E" w14:textId="77777777" w:rsidR="00D71A70" w:rsidRDefault="0000000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831D05" wp14:editId="22FD16D2">
                <wp:simplePos x="0" y="0"/>
                <wp:positionH relativeFrom="column">
                  <wp:posOffset>4559300</wp:posOffset>
                </wp:positionH>
                <wp:positionV relativeFrom="paragraph">
                  <wp:posOffset>177800</wp:posOffset>
                </wp:positionV>
                <wp:extent cx="238125" cy="2406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4430"/>
                          <a:ext cx="2286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3B1F52" w14:textId="77777777" w:rsidR="00D71A70" w:rsidRDefault="00D71A7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A831D05" id="Rectangle 2" o:spid="_x0000_s1026" style="position:absolute;margin-left:359pt;margin-top:14pt;width:18.75pt;height:1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E3B1F52" w14:textId="77777777" w:rsidR="00D71A70" w:rsidRDefault="00D71A7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612D23" wp14:editId="450D700E">
                <wp:simplePos x="0" y="0"/>
                <wp:positionH relativeFrom="column">
                  <wp:posOffset>3416300</wp:posOffset>
                </wp:positionH>
                <wp:positionV relativeFrom="paragraph">
                  <wp:posOffset>177800</wp:posOffset>
                </wp:positionV>
                <wp:extent cx="238125" cy="2406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4430"/>
                          <a:ext cx="2286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B92356" w14:textId="77777777" w:rsidR="00D71A70" w:rsidRDefault="00D71A7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2612D23" id="Rectangle 1" o:spid="_x0000_s1027" style="position:absolute;margin-left:269pt;margin-top:14pt;width:18.75pt;height:1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EB92356" w14:textId="77777777" w:rsidR="00D71A70" w:rsidRDefault="00D71A7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F90A8D8" wp14:editId="5BAA458D">
                <wp:simplePos x="0" y="0"/>
                <wp:positionH relativeFrom="column">
                  <wp:posOffset>2044700</wp:posOffset>
                </wp:positionH>
                <wp:positionV relativeFrom="paragraph">
                  <wp:posOffset>177800</wp:posOffset>
                </wp:positionV>
                <wp:extent cx="238125" cy="24066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4430"/>
                          <a:ext cx="2286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DBCD97" w14:textId="77777777" w:rsidR="00D71A70" w:rsidRDefault="00D71A7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F90A8D8" id="Rectangle 3" o:spid="_x0000_s1028" style="position:absolute;margin-left:161pt;margin-top:14pt;width:18.75pt;height:1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1DBCD97" w14:textId="77777777" w:rsidR="00D71A70" w:rsidRDefault="00D71A7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857825" w14:textId="77777777" w:rsidR="00D71A70" w:rsidRDefault="00000000">
      <w:pPr>
        <w:rPr>
          <w:sz w:val="28"/>
          <w:szCs w:val="28"/>
        </w:rPr>
      </w:pPr>
      <w:r>
        <w:rPr>
          <w:sz w:val="28"/>
          <w:szCs w:val="28"/>
        </w:rPr>
        <w:t>Please check one: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Renew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Gift Membership*</w:t>
      </w:r>
    </w:p>
    <w:p w14:paraId="4D5F1555" w14:textId="77777777" w:rsidR="00D71A70" w:rsidRDefault="00D71A70"/>
    <w:p w14:paraId="53C23B50" w14:textId="77777777" w:rsidR="00D71A70" w:rsidRDefault="00000000">
      <w:pPr>
        <w:rPr>
          <w:u w:val="single"/>
        </w:rPr>
      </w:pPr>
      <w:r>
        <w:rPr>
          <w:b/>
        </w:rPr>
        <w:t>Name(s)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D6A594E" w14:textId="77777777" w:rsidR="00D71A70" w:rsidRDefault="00000000">
      <w:pPr>
        <w:jc w:val="center"/>
      </w:pPr>
      <w:r>
        <w:rPr>
          <w:b/>
        </w:rPr>
        <w:t>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print)</w:t>
      </w:r>
    </w:p>
    <w:p w14:paraId="53F0FF18" w14:textId="77777777" w:rsidR="00D71A70" w:rsidRDefault="00000000">
      <w:pPr>
        <w:rPr>
          <w:u w:val="single"/>
        </w:rPr>
      </w:pPr>
      <w:r>
        <w:rPr>
          <w:b/>
        </w:rPr>
        <w:t xml:space="preserve">Address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F771BED" w14:textId="77777777" w:rsidR="00D71A70" w:rsidRDefault="00D71A70"/>
    <w:p w14:paraId="777735A0" w14:textId="77777777" w:rsidR="00D71A70" w:rsidRDefault="00000000">
      <w:r>
        <w:rPr>
          <w:b/>
        </w:rPr>
        <w:t xml:space="preserve">Telephone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Email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35135DC" w14:textId="77777777" w:rsidR="00D71A70" w:rsidRDefault="0000000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IMPORTANT FOR UPDATES</w:t>
      </w:r>
    </w:p>
    <w:p w14:paraId="4D8C00C7" w14:textId="77777777" w:rsidR="00D71A70" w:rsidRDefault="00D71A70">
      <w:pPr>
        <w:jc w:val="center"/>
      </w:pPr>
    </w:p>
    <w:p w14:paraId="0F06B38E" w14:textId="77777777" w:rsidR="00D71A70" w:rsidRDefault="0000000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*For Gift Membership, please fill out recipient’s information on reverse side*</w:t>
      </w:r>
    </w:p>
    <w:p w14:paraId="0F22F939" w14:textId="77777777" w:rsidR="00D71A70" w:rsidRDefault="00D71A70">
      <w:pPr>
        <w:ind w:left="360"/>
        <w:jc w:val="center"/>
      </w:pPr>
    </w:p>
    <w:p w14:paraId="4BBFC0BF" w14:textId="77777777" w:rsidR="00D71A70" w:rsidRDefault="00000000">
      <w:pPr>
        <w:jc w:val="center"/>
      </w:pPr>
      <w:r>
        <w:rPr>
          <w:b/>
        </w:rPr>
        <w:t>Support the America-Italy Society of Philadelphia in one of the categories below:</w:t>
      </w:r>
    </w:p>
    <w:p w14:paraId="16522C57" w14:textId="77777777" w:rsidR="00D71A70" w:rsidRDefault="00D71A70"/>
    <w:p w14:paraId="697BCDFC" w14:textId="7C3074A4" w:rsidR="00D71A70" w:rsidRDefault="00127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Membership</w:t>
      </w:r>
    </w:p>
    <w:tbl>
      <w:tblPr>
        <w:tblStyle w:val="a"/>
        <w:tblW w:w="2808" w:type="dxa"/>
        <w:tblLayout w:type="fixed"/>
        <w:tblLook w:val="0000" w:firstRow="0" w:lastRow="0" w:firstColumn="0" w:lastColumn="0" w:noHBand="0" w:noVBand="0"/>
      </w:tblPr>
      <w:tblGrid>
        <w:gridCol w:w="1638"/>
        <w:gridCol w:w="1170"/>
      </w:tblGrid>
      <w:tr w:rsidR="00D71A70" w14:paraId="2E05C6DC" w14:textId="77777777">
        <w:tc>
          <w:tcPr>
            <w:tcW w:w="2808" w:type="dxa"/>
            <w:gridSpan w:val="2"/>
          </w:tcPr>
          <w:p w14:paraId="4D9A2838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Dues</w:t>
            </w:r>
          </w:p>
        </w:tc>
      </w:tr>
      <w:tr w:rsidR="00D71A70" w14:paraId="698AA457" w14:textId="77777777">
        <w:tc>
          <w:tcPr>
            <w:tcW w:w="1638" w:type="dxa"/>
          </w:tcPr>
          <w:p w14:paraId="2EAAA995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 Seniors</w:t>
            </w:r>
          </w:p>
        </w:tc>
        <w:tc>
          <w:tcPr>
            <w:tcW w:w="1170" w:type="dxa"/>
          </w:tcPr>
          <w:p w14:paraId="643893CA" w14:textId="48CFDA99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</w:t>
            </w:r>
            <w:r w:rsidR="001271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D71A70" w14:paraId="198F543A" w14:textId="77777777">
        <w:tc>
          <w:tcPr>
            <w:tcW w:w="1638" w:type="dxa"/>
          </w:tcPr>
          <w:p w14:paraId="06CF9665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 Individual</w:t>
            </w:r>
          </w:p>
        </w:tc>
        <w:tc>
          <w:tcPr>
            <w:tcW w:w="1170" w:type="dxa"/>
          </w:tcPr>
          <w:p w14:paraId="64C94CAC" w14:textId="0AC177C2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</w:t>
            </w:r>
            <w:r w:rsidR="001271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100.00</w:t>
            </w:r>
          </w:p>
        </w:tc>
      </w:tr>
      <w:tr w:rsidR="00D71A70" w14:paraId="759B31E7" w14:textId="77777777">
        <w:tc>
          <w:tcPr>
            <w:tcW w:w="1638" w:type="dxa"/>
          </w:tcPr>
          <w:p w14:paraId="47BE833D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 Dual</w:t>
            </w:r>
          </w:p>
          <w:p w14:paraId="11E1A418" w14:textId="77777777" w:rsidR="0012716E" w:rsidRDefault="0012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____Sustaining  </w:t>
            </w:r>
          </w:p>
          <w:p w14:paraId="06E66D36" w14:textId="77777777" w:rsidR="0012716E" w:rsidRDefault="0012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____Patron  </w:t>
            </w:r>
          </w:p>
          <w:p w14:paraId="2A9F0492" w14:textId="54F4129F" w:rsidR="0012716E" w:rsidRDefault="0012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___Benefactor          </w:t>
            </w:r>
          </w:p>
        </w:tc>
        <w:tc>
          <w:tcPr>
            <w:tcW w:w="1170" w:type="dxa"/>
          </w:tcPr>
          <w:p w14:paraId="1D407A3D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$1</w:t>
            </w:r>
            <w:r w:rsidR="001271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  <w:p w14:paraId="6711F681" w14:textId="77777777" w:rsidR="0012716E" w:rsidRDefault="0012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$300.00 </w:t>
            </w:r>
          </w:p>
          <w:p w14:paraId="51B8775B" w14:textId="77777777" w:rsidR="0012716E" w:rsidRDefault="0012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$700.00</w:t>
            </w:r>
          </w:p>
          <w:p w14:paraId="317F242A" w14:textId="32B187EB" w:rsidR="0012716E" w:rsidRDefault="0012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$1,000.00</w:t>
            </w:r>
          </w:p>
        </w:tc>
      </w:tr>
    </w:tbl>
    <w:p w14:paraId="5DD6522B" w14:textId="77777777" w:rsidR="00D71A70" w:rsidRDefault="00D71A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tbl>
      <w:tblPr>
        <w:tblStyle w:val="a0"/>
        <w:tblW w:w="3685" w:type="dxa"/>
        <w:tblLayout w:type="fixed"/>
        <w:tblLook w:val="0000" w:firstRow="0" w:lastRow="0" w:firstColumn="0" w:lastColumn="0" w:noHBand="0" w:noVBand="0"/>
      </w:tblPr>
      <w:tblGrid>
        <w:gridCol w:w="3685"/>
      </w:tblGrid>
      <w:tr w:rsidR="00D71A70" w14:paraId="65D38D5D" w14:textId="77777777">
        <w:tc>
          <w:tcPr>
            <w:tcW w:w="3685" w:type="dxa"/>
          </w:tcPr>
          <w:p w14:paraId="021B2127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Benefits</w:t>
            </w:r>
          </w:p>
        </w:tc>
      </w:tr>
      <w:tr w:rsidR="00D71A70" w14:paraId="443BCD8A" w14:textId="77777777">
        <w:tc>
          <w:tcPr>
            <w:tcW w:w="3685" w:type="dxa"/>
          </w:tcPr>
          <w:p w14:paraId="7FE30B77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Priority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invitations and seats to events</w:t>
            </w:r>
          </w:p>
        </w:tc>
      </w:tr>
      <w:tr w:rsidR="00D71A70" w14:paraId="1D2A1CF5" w14:textId="77777777">
        <w:tc>
          <w:tcPr>
            <w:tcW w:w="3685" w:type="dxa"/>
          </w:tcPr>
          <w:p w14:paraId="454903F8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FREE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Italian Movie Nights </w:t>
            </w:r>
          </w:p>
        </w:tc>
      </w:tr>
      <w:tr w:rsidR="00D71A70" w14:paraId="36845093" w14:textId="77777777">
        <w:tc>
          <w:tcPr>
            <w:tcW w:w="3685" w:type="dxa"/>
          </w:tcPr>
          <w:p w14:paraId="73A5B100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FREE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Italian Book Club in English</w:t>
            </w:r>
          </w:p>
        </w:tc>
      </w:tr>
    </w:tbl>
    <w:p w14:paraId="0D13EFBF" w14:textId="77777777" w:rsidR="00D71A70" w:rsidRDefault="00D71A70"/>
    <w:tbl>
      <w:tblPr>
        <w:tblStyle w:val="a1"/>
        <w:tblW w:w="9350" w:type="dxa"/>
        <w:tblLayout w:type="fixed"/>
        <w:tblLook w:val="0000" w:firstRow="0" w:lastRow="0" w:firstColumn="0" w:lastColumn="0" w:noHBand="0" w:noVBand="0"/>
      </w:tblPr>
      <w:tblGrid>
        <w:gridCol w:w="5238"/>
        <w:gridCol w:w="4112"/>
      </w:tblGrid>
      <w:tr w:rsidR="00D71A70" w14:paraId="282D1DC2" w14:textId="77777777">
        <w:tc>
          <w:tcPr>
            <w:tcW w:w="5238" w:type="dxa"/>
          </w:tcPr>
          <w:p w14:paraId="50E12BC8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Priority invitations and seats to events</w:t>
            </w:r>
          </w:p>
        </w:tc>
        <w:tc>
          <w:tcPr>
            <w:tcW w:w="4112" w:type="dxa"/>
          </w:tcPr>
          <w:p w14:paraId="695976BD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10% OFF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Italian for Travelers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71A70" w14:paraId="465EF436" w14:textId="77777777">
        <w:tc>
          <w:tcPr>
            <w:tcW w:w="5238" w:type="dxa"/>
          </w:tcPr>
          <w:p w14:paraId="65DB60EF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FREE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Italian Movie Nights </w:t>
            </w:r>
          </w:p>
        </w:tc>
        <w:tc>
          <w:tcPr>
            <w:tcW w:w="4112" w:type="dxa"/>
          </w:tcPr>
          <w:p w14:paraId="2C229947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10% OFF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Full Immersion Saturdays</w:t>
            </w:r>
          </w:p>
        </w:tc>
      </w:tr>
      <w:tr w:rsidR="00D71A70" w14:paraId="3515F671" w14:textId="77777777">
        <w:tc>
          <w:tcPr>
            <w:tcW w:w="5238" w:type="dxa"/>
          </w:tcPr>
          <w:p w14:paraId="43CB9708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FREE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Italian Book Club in English</w:t>
            </w:r>
          </w:p>
        </w:tc>
        <w:tc>
          <w:tcPr>
            <w:tcW w:w="4112" w:type="dxa"/>
          </w:tcPr>
          <w:p w14:paraId="746DD875" w14:textId="4A350655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10% OFF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Private Tutoring</w:t>
            </w:r>
            <w:r w:rsidR="001271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when purchasing 4 or more lessons</w:t>
            </w:r>
          </w:p>
        </w:tc>
      </w:tr>
      <w:tr w:rsidR="00D71A70" w14:paraId="3A0D8F23" w14:textId="77777777">
        <w:tc>
          <w:tcPr>
            <w:tcW w:w="5238" w:type="dxa"/>
          </w:tcPr>
          <w:p w14:paraId="269C234C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FREE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Weekly Advanced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Conversation Classes </w:t>
            </w:r>
          </w:p>
        </w:tc>
        <w:tc>
          <w:tcPr>
            <w:tcW w:w="4112" w:type="dxa"/>
          </w:tcPr>
          <w:p w14:paraId="4F02D0B5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10% OFF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Language School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Italy</w:t>
            </w:r>
          </w:p>
        </w:tc>
      </w:tr>
      <w:tr w:rsidR="00D71A70" w14:paraId="0846DA94" w14:textId="77777777">
        <w:tc>
          <w:tcPr>
            <w:tcW w:w="5238" w:type="dxa"/>
          </w:tcPr>
          <w:p w14:paraId="35391452" w14:textId="77777777" w:rsidR="00D71A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FREE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classroom space for independent group studies</w:t>
            </w:r>
          </w:p>
        </w:tc>
        <w:tc>
          <w:tcPr>
            <w:tcW w:w="4112" w:type="dxa"/>
          </w:tcPr>
          <w:p w14:paraId="69CD6920" w14:textId="77777777" w:rsidR="00D71A70" w:rsidRDefault="00D7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213C0D19" w14:textId="77777777" w:rsidR="00D71A7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FFFF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</w:rPr>
        <w:t>M</w:t>
      </w:r>
    </w:p>
    <w:p w14:paraId="17CF4DCE" w14:textId="77777777" w:rsidR="00D71A70" w:rsidRDefault="00D71A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7CF1A1A" w14:textId="77777777" w:rsidR="00D71A70" w:rsidRDefault="00D71A70">
      <w:pPr>
        <w:rPr>
          <w:sz w:val="20"/>
          <w:szCs w:val="20"/>
        </w:rPr>
      </w:pPr>
    </w:p>
    <w:p w14:paraId="1F291FC1" w14:textId="77777777" w:rsidR="00D71A70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The America-Italy Society welcomes single subscribers to all categories of membership. Family or higher categories are open to any two people in one household. </w:t>
      </w:r>
    </w:p>
    <w:p w14:paraId="07B3ED75" w14:textId="77777777" w:rsidR="00D71A70" w:rsidRDefault="00D71A70">
      <w:pPr>
        <w:rPr>
          <w:sz w:val="22"/>
          <w:szCs w:val="22"/>
        </w:rPr>
      </w:pPr>
    </w:p>
    <w:p w14:paraId="1CA959C7" w14:textId="77777777" w:rsidR="00D71A70" w:rsidRDefault="00000000">
      <w:pPr>
        <w:rPr>
          <w:sz w:val="22"/>
          <w:szCs w:val="22"/>
        </w:rPr>
      </w:pPr>
      <w:r>
        <w:rPr>
          <w:b/>
          <w:sz w:val="22"/>
          <w:szCs w:val="22"/>
        </w:rPr>
        <w:t>Amount enclosed $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</w:p>
    <w:p w14:paraId="27E5EA95" w14:textId="77777777" w:rsidR="00D71A70" w:rsidRDefault="0000000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Payment by: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 xml:space="preserve"> Check enclosed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 xml:space="preserve"> Credit Card (please complete below)</w:t>
      </w:r>
    </w:p>
    <w:p w14:paraId="3A650DF3" w14:textId="77777777" w:rsidR="00D71A70" w:rsidRDefault="00D71A70">
      <w:pPr>
        <w:rPr>
          <w:sz w:val="22"/>
          <w:szCs w:val="22"/>
        </w:rPr>
      </w:pPr>
    </w:p>
    <w:p w14:paraId="51D5097B" w14:textId="77777777" w:rsidR="00D71A70" w:rsidRDefault="00000000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Credit Card#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 xml:space="preserve"> Exp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 xml:space="preserve"> Security Code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74D9843B" w14:textId="77777777" w:rsidR="00D71A70" w:rsidRDefault="00D71A70">
      <w:pPr>
        <w:rPr>
          <w:sz w:val="22"/>
          <w:szCs w:val="22"/>
          <w:u w:val="single"/>
        </w:rPr>
      </w:pPr>
    </w:p>
    <w:p w14:paraId="57B2AF63" w14:textId="77777777" w:rsidR="00D71A70" w:rsidRDefault="00D71A70">
      <w:pPr>
        <w:rPr>
          <w:sz w:val="22"/>
          <w:szCs w:val="22"/>
        </w:rPr>
      </w:pPr>
    </w:p>
    <w:p w14:paraId="7CFF4ECA" w14:textId="77777777" w:rsidR="00D71A70" w:rsidRDefault="00000000">
      <w:pPr>
        <w:shd w:val="clear" w:color="auto" w:fill="000000"/>
        <w:jc w:val="center"/>
      </w:pPr>
      <w:r>
        <w:rPr>
          <w:b/>
        </w:rPr>
        <w:t>ALL MEMBERSHIP DUES AND CONTRIBUTIONS ARE TAX-DEDUCTIBLE</w:t>
      </w:r>
    </w:p>
    <w:p w14:paraId="697E95D0" w14:textId="77777777" w:rsidR="00D71A70" w:rsidRDefault="00D71A70">
      <w:pPr>
        <w:rPr>
          <w:sz w:val="22"/>
          <w:szCs w:val="22"/>
        </w:rPr>
      </w:pPr>
    </w:p>
    <w:p w14:paraId="38464546" w14:textId="77777777" w:rsidR="00D71A70" w:rsidRDefault="00000000">
      <w:pPr>
        <w:jc w:val="center"/>
        <w:rPr>
          <w:color w:val="000000"/>
        </w:rPr>
      </w:pPr>
      <w:r>
        <w:rPr>
          <w:b/>
          <w:color w:val="000000"/>
        </w:rPr>
        <w:t>AMERICA-ITALY SOCIETY OF PHILADELPHIA</w:t>
      </w:r>
    </w:p>
    <w:p w14:paraId="7ADC59CE" w14:textId="77777777" w:rsidR="00D71A70" w:rsidRDefault="00000000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230 South Broad Street – Suite </w:t>
      </w:r>
      <w:proofErr w:type="gramStart"/>
      <w:r>
        <w:rPr>
          <w:b/>
          <w:color w:val="000000"/>
          <w:sz w:val="22"/>
          <w:szCs w:val="22"/>
        </w:rPr>
        <w:t>1105  Philadelphia</w:t>
      </w:r>
      <w:proofErr w:type="gramEnd"/>
      <w:r>
        <w:rPr>
          <w:b/>
          <w:color w:val="000000"/>
          <w:sz w:val="22"/>
          <w:szCs w:val="22"/>
        </w:rPr>
        <w:t>, PA  19102</w:t>
      </w:r>
    </w:p>
    <w:p w14:paraId="726E29B2" w14:textId="77777777" w:rsidR="00D71A70" w:rsidRDefault="00000000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Telephone: (215) 735-</w:t>
      </w:r>
      <w:proofErr w:type="gramStart"/>
      <w:r>
        <w:rPr>
          <w:b/>
          <w:color w:val="000000"/>
          <w:sz w:val="22"/>
          <w:szCs w:val="22"/>
        </w:rPr>
        <w:t>3250  Email</w:t>
      </w:r>
      <w:proofErr w:type="gramEnd"/>
      <w:r>
        <w:rPr>
          <w:b/>
          <w:color w:val="000000"/>
          <w:sz w:val="22"/>
          <w:szCs w:val="22"/>
        </w:rPr>
        <w:t xml:space="preserve">:  </w:t>
      </w:r>
      <w:hyperlink r:id="rId4">
        <w:r>
          <w:rPr>
            <w:b/>
            <w:color w:val="000000"/>
            <w:sz w:val="22"/>
            <w:szCs w:val="22"/>
          </w:rPr>
          <w:t>info@aisphila.org</w:t>
        </w:r>
      </w:hyperlink>
    </w:p>
    <w:p w14:paraId="0742873B" w14:textId="77777777" w:rsidR="00D71A70" w:rsidRDefault="00000000">
      <w:pPr>
        <w:jc w:val="center"/>
        <w:rPr>
          <w:color w:val="000000"/>
          <w:sz w:val="22"/>
          <w:szCs w:val="22"/>
        </w:rPr>
      </w:pPr>
      <w:hyperlink r:id="rId5">
        <w:r>
          <w:rPr>
            <w:b/>
            <w:color w:val="000000"/>
            <w:sz w:val="22"/>
            <w:szCs w:val="22"/>
          </w:rPr>
          <w:t>www.aisphila.org</w:t>
        </w:r>
      </w:hyperlink>
    </w:p>
    <w:p w14:paraId="1E4A95C3" w14:textId="77777777" w:rsidR="00D71A70" w:rsidRDefault="00D71A70">
      <w:pPr>
        <w:jc w:val="center"/>
        <w:rPr>
          <w:sz w:val="22"/>
          <w:szCs w:val="22"/>
        </w:rPr>
      </w:pPr>
    </w:p>
    <w:p w14:paraId="2E601D94" w14:textId="77777777" w:rsidR="00D71A70" w:rsidRDefault="00000000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85B7209" w14:textId="77777777" w:rsidR="00D71A70" w:rsidRDefault="00D71A70">
      <w:pPr>
        <w:jc w:val="center"/>
        <w:rPr>
          <w:sz w:val="22"/>
          <w:szCs w:val="22"/>
        </w:rPr>
      </w:pPr>
    </w:p>
    <w:p w14:paraId="273290BF" w14:textId="77777777" w:rsidR="00D71A70" w:rsidRDefault="00D71A70">
      <w:pPr>
        <w:jc w:val="center"/>
        <w:rPr>
          <w:sz w:val="22"/>
          <w:szCs w:val="22"/>
        </w:rPr>
      </w:pPr>
    </w:p>
    <w:p w14:paraId="59E7C22E" w14:textId="77777777" w:rsidR="00D71A70" w:rsidRDefault="00D71A70">
      <w:pPr>
        <w:jc w:val="center"/>
      </w:pPr>
    </w:p>
    <w:p w14:paraId="2B1153E6" w14:textId="77777777" w:rsidR="00D71A70" w:rsidRDefault="0000000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Gift Membership</w:t>
      </w:r>
    </w:p>
    <w:p w14:paraId="52CC7BB1" w14:textId="77777777" w:rsidR="00D71A70" w:rsidRDefault="00D71A70">
      <w:pPr>
        <w:jc w:val="center"/>
        <w:rPr>
          <w:sz w:val="22"/>
          <w:szCs w:val="22"/>
        </w:rPr>
      </w:pPr>
    </w:p>
    <w:p w14:paraId="09B206AD" w14:textId="77777777" w:rsidR="00D71A70" w:rsidRDefault="00000000">
      <w:pPr>
        <w:rPr>
          <w:u w:val="single"/>
        </w:rPr>
      </w:pPr>
      <w:r>
        <w:rPr>
          <w:b/>
        </w:rPr>
        <w:t xml:space="preserve">Recipient’s 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DB6D85E" w14:textId="77777777" w:rsidR="00D71A70" w:rsidRDefault="00D71A70"/>
    <w:p w14:paraId="3A97467F" w14:textId="77777777" w:rsidR="00D71A70" w:rsidRDefault="00000000">
      <w:pPr>
        <w:rPr>
          <w:u w:val="single"/>
        </w:rPr>
      </w:pPr>
      <w:r>
        <w:rPr>
          <w:b/>
        </w:rPr>
        <w:t xml:space="preserve">Address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8784064" w14:textId="77777777" w:rsidR="00D71A70" w:rsidRDefault="00D71A70">
      <w:pPr>
        <w:rPr>
          <w:u w:val="single"/>
        </w:rPr>
      </w:pPr>
    </w:p>
    <w:p w14:paraId="184B1665" w14:textId="77777777" w:rsidR="00D71A70" w:rsidRDefault="00000000">
      <w:pPr>
        <w:rPr>
          <w:u w:val="single"/>
        </w:rPr>
      </w:pPr>
      <w:r>
        <w:rPr>
          <w:b/>
        </w:rPr>
        <w:t xml:space="preserve">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3A6E0E8" w14:textId="77777777" w:rsidR="00D71A70" w:rsidRDefault="00D71A70">
      <w:pPr>
        <w:rPr>
          <w:u w:val="single"/>
        </w:rPr>
      </w:pPr>
    </w:p>
    <w:p w14:paraId="040EF150" w14:textId="77777777" w:rsidR="00D71A70" w:rsidRDefault="00000000">
      <w:pPr>
        <w:rPr>
          <w:u w:val="single"/>
        </w:rPr>
      </w:pPr>
      <w:r>
        <w:rPr>
          <w:b/>
        </w:rPr>
        <w:t xml:space="preserve">Telephone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Email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C4C330C" w14:textId="77777777" w:rsidR="00D71A70" w:rsidRDefault="00D71A70">
      <w:pPr>
        <w:rPr>
          <w:u w:val="single"/>
        </w:rPr>
      </w:pPr>
    </w:p>
    <w:p w14:paraId="224F3AEA" w14:textId="77777777" w:rsidR="00D71A70" w:rsidRDefault="00000000">
      <w:pPr>
        <w:jc w:val="center"/>
      </w:pPr>
      <w:r>
        <w:rPr>
          <w:b/>
          <w:i/>
        </w:rPr>
        <w:t>NOTE: Gift memberships will be sent directly to the recipient.</w:t>
      </w:r>
    </w:p>
    <w:p w14:paraId="5493D788" w14:textId="77777777" w:rsidR="00D71A70" w:rsidRDefault="00D71A70">
      <w:pPr>
        <w:jc w:val="center"/>
      </w:pPr>
    </w:p>
    <w:p w14:paraId="46C062E8" w14:textId="77777777" w:rsidR="00D71A70" w:rsidRDefault="00000000">
      <w:pPr>
        <w:rPr>
          <w:u w:val="single"/>
        </w:rPr>
      </w:pPr>
      <w:r>
        <w:rPr>
          <w:b/>
          <w:sz w:val="22"/>
          <w:szCs w:val="22"/>
        </w:rPr>
        <w:t>How to list your recognition on the recipient note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D9F4AB3" w14:textId="77777777" w:rsidR="00D71A70" w:rsidRDefault="00D71A70">
      <w:pPr>
        <w:rPr>
          <w:u w:val="single"/>
        </w:rPr>
      </w:pPr>
    </w:p>
    <w:p w14:paraId="4301AEDC" w14:textId="77777777" w:rsidR="00D71A70" w:rsidRDefault="00000000"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29E1519" w14:textId="77777777" w:rsidR="00D71A70" w:rsidRDefault="00D71A70"/>
    <w:p w14:paraId="759C3E7D" w14:textId="77777777" w:rsidR="00D71A70" w:rsidRDefault="00D71A70"/>
    <w:p w14:paraId="06163C85" w14:textId="77777777" w:rsidR="00D71A70" w:rsidRDefault="00D71A70"/>
    <w:p w14:paraId="1E1C7E94" w14:textId="77777777" w:rsidR="00D71A70" w:rsidRDefault="00D71A70"/>
    <w:p w14:paraId="4630B973" w14:textId="77777777" w:rsidR="00D71A70" w:rsidRDefault="00D71A70"/>
    <w:p w14:paraId="564747C5" w14:textId="77777777" w:rsidR="00D71A70" w:rsidRDefault="00D71A70">
      <w:pPr>
        <w:rPr>
          <w:rFonts w:ascii="Arial" w:eastAsia="Arial" w:hAnsi="Arial" w:cs="Arial"/>
        </w:rPr>
      </w:pPr>
    </w:p>
    <w:p w14:paraId="079925FD" w14:textId="77777777" w:rsidR="00D71A70" w:rsidRDefault="00D71A70">
      <w:pPr>
        <w:rPr>
          <w:rFonts w:ascii="Arial" w:eastAsia="Arial" w:hAnsi="Arial" w:cs="Arial"/>
        </w:rPr>
      </w:pPr>
    </w:p>
    <w:p w14:paraId="19531116" w14:textId="77777777" w:rsidR="00D71A70" w:rsidRDefault="00D71A70">
      <w:pPr>
        <w:rPr>
          <w:rFonts w:ascii="Arial" w:eastAsia="Arial" w:hAnsi="Arial" w:cs="Arial"/>
        </w:rPr>
      </w:pPr>
    </w:p>
    <w:p w14:paraId="22C338FC" w14:textId="77777777" w:rsidR="00D71A70" w:rsidRDefault="00D71A70">
      <w:pPr>
        <w:rPr>
          <w:rFonts w:ascii="Arial" w:eastAsia="Arial" w:hAnsi="Arial" w:cs="Arial"/>
        </w:rPr>
      </w:pPr>
    </w:p>
    <w:p w14:paraId="366DD3AB" w14:textId="77777777" w:rsidR="00D71A70" w:rsidRDefault="00D71A70">
      <w:pPr>
        <w:rPr>
          <w:rFonts w:ascii="Arial" w:eastAsia="Arial" w:hAnsi="Arial" w:cs="Arial"/>
        </w:rPr>
      </w:pPr>
    </w:p>
    <w:p w14:paraId="2E5E22D6" w14:textId="77777777" w:rsidR="00D71A70" w:rsidRDefault="00D71A70">
      <w:pPr>
        <w:rPr>
          <w:rFonts w:ascii="Arial" w:eastAsia="Arial" w:hAnsi="Arial" w:cs="Arial"/>
        </w:rPr>
      </w:pPr>
    </w:p>
    <w:p w14:paraId="6C6B2BCE" w14:textId="77777777" w:rsidR="00D71A70" w:rsidRDefault="00D71A70">
      <w:pPr>
        <w:rPr>
          <w:rFonts w:ascii="Arial" w:eastAsia="Arial" w:hAnsi="Arial" w:cs="Arial"/>
          <w:sz w:val="20"/>
          <w:szCs w:val="20"/>
        </w:rPr>
      </w:pPr>
    </w:p>
    <w:p w14:paraId="667C6349" w14:textId="77777777" w:rsidR="00D71A70" w:rsidRDefault="00D71A70">
      <w:pPr>
        <w:rPr>
          <w:rFonts w:ascii="Arial" w:eastAsia="Arial" w:hAnsi="Arial" w:cs="Arial"/>
          <w:sz w:val="20"/>
          <w:szCs w:val="20"/>
        </w:rPr>
      </w:pPr>
    </w:p>
    <w:p w14:paraId="4CF9E5A0" w14:textId="77777777" w:rsidR="00D71A70" w:rsidRDefault="00D71A70">
      <w:pPr>
        <w:rPr>
          <w:rFonts w:ascii="Arial" w:eastAsia="Arial" w:hAnsi="Arial" w:cs="Arial"/>
          <w:sz w:val="20"/>
          <w:szCs w:val="20"/>
        </w:rPr>
      </w:pPr>
    </w:p>
    <w:p w14:paraId="29EAF980" w14:textId="77777777" w:rsidR="00D71A70" w:rsidRDefault="00D71A70">
      <w:pPr>
        <w:rPr>
          <w:rFonts w:ascii="Arial" w:eastAsia="Arial" w:hAnsi="Arial" w:cs="Arial"/>
          <w:sz w:val="20"/>
          <w:szCs w:val="20"/>
        </w:rPr>
      </w:pPr>
    </w:p>
    <w:p w14:paraId="36727D31" w14:textId="77777777" w:rsidR="00D71A70" w:rsidRDefault="00D71A70">
      <w:pPr>
        <w:rPr>
          <w:rFonts w:ascii="Arial" w:eastAsia="Arial" w:hAnsi="Arial" w:cs="Arial"/>
          <w:sz w:val="20"/>
          <w:szCs w:val="20"/>
        </w:rPr>
      </w:pPr>
    </w:p>
    <w:p w14:paraId="61398489" w14:textId="77777777" w:rsidR="00D71A70" w:rsidRDefault="00D71A70">
      <w:pPr>
        <w:rPr>
          <w:rFonts w:ascii="Arial" w:eastAsia="Arial" w:hAnsi="Arial" w:cs="Arial"/>
          <w:sz w:val="20"/>
          <w:szCs w:val="20"/>
        </w:rPr>
      </w:pPr>
    </w:p>
    <w:p w14:paraId="769E5D66" w14:textId="77777777" w:rsidR="00D71A70" w:rsidRDefault="00D71A70">
      <w:pPr>
        <w:rPr>
          <w:rFonts w:ascii="Arial" w:eastAsia="Arial" w:hAnsi="Arial" w:cs="Arial"/>
          <w:sz w:val="20"/>
          <w:szCs w:val="20"/>
        </w:rPr>
      </w:pPr>
    </w:p>
    <w:p w14:paraId="347205E5" w14:textId="77777777" w:rsidR="00D71A70" w:rsidRDefault="00D71A70">
      <w:pPr>
        <w:rPr>
          <w:rFonts w:ascii="Arial" w:eastAsia="Arial" w:hAnsi="Arial" w:cs="Arial"/>
          <w:sz w:val="20"/>
          <w:szCs w:val="20"/>
        </w:rPr>
      </w:pPr>
    </w:p>
    <w:p w14:paraId="1558F524" w14:textId="77777777" w:rsidR="00D71A70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America-Italy Society of Philadelphia is a tax-exempt, non-profit organization under sections 501(c)(3) and 509 (a)(2) of the Internal Revenue Code.  Contributions to the Society are deductible for federal income tax purposes under IRS section 170.</w:t>
      </w:r>
    </w:p>
    <w:p w14:paraId="10C11C7B" w14:textId="77777777" w:rsidR="00D71A70" w:rsidRDefault="00D71A70">
      <w:pPr>
        <w:rPr>
          <w:rFonts w:ascii="Arial" w:eastAsia="Arial" w:hAnsi="Arial" w:cs="Arial"/>
          <w:sz w:val="20"/>
          <w:szCs w:val="20"/>
        </w:rPr>
      </w:pPr>
    </w:p>
    <w:p w14:paraId="5B6E4936" w14:textId="77777777" w:rsidR="00D71A70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America-Italy Society of Philadelphia is registered as a charitable organization in the Commonwealth of Pennsylvania.  A copy of the official registration and financial information may be obtained from the Pennsylvania Department of State by calling toll free, within Pennsylvania, 1(800)732-0999. Registration does not imply endorsement. Questions for the Society should be addressed to (215)735-3250.</w:t>
      </w:r>
    </w:p>
    <w:p w14:paraId="30FB951A" w14:textId="77777777" w:rsidR="00D71A70" w:rsidRDefault="00D71A70">
      <w:pPr>
        <w:rPr>
          <w:rFonts w:ascii="Arial" w:eastAsia="Arial" w:hAnsi="Arial" w:cs="Arial"/>
        </w:rPr>
      </w:pPr>
    </w:p>
    <w:p w14:paraId="3E93E348" w14:textId="77777777" w:rsidR="00D71A70" w:rsidRDefault="00D71A70">
      <w:pPr>
        <w:rPr>
          <w:rFonts w:ascii="Arial" w:eastAsia="Arial" w:hAnsi="Arial" w:cs="Arial"/>
          <w:sz w:val="22"/>
          <w:szCs w:val="22"/>
        </w:rPr>
      </w:pPr>
    </w:p>
    <w:sectPr w:rsidR="00D71A70">
      <w:pgSz w:w="12240" w:h="15840"/>
      <w:pgMar w:top="180" w:right="900" w:bottom="54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70"/>
    <w:rsid w:val="0012716E"/>
    <w:rsid w:val="00615D09"/>
    <w:rsid w:val="00D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4C45"/>
  <w15:docId w15:val="{AEE60A43-A3ED-48B1-808A-4243F07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sphila.org" TargetMode="External"/><Relationship Id="rId4" Type="http://schemas.openxmlformats.org/officeDocument/2006/relationships/hyperlink" Target="mailto:info@aisphi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Riccardi</dc:creator>
  <cp:lastModifiedBy>Franca Riccardi</cp:lastModifiedBy>
  <cp:revision>2</cp:revision>
  <dcterms:created xsi:type="dcterms:W3CDTF">2022-11-15T16:45:00Z</dcterms:created>
  <dcterms:modified xsi:type="dcterms:W3CDTF">2022-11-15T16:45:00Z</dcterms:modified>
</cp:coreProperties>
</file>